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1DCE4" w14:textId="42D985A7" w:rsidR="00A9280E" w:rsidRPr="000B5153" w:rsidRDefault="00A9280E" w:rsidP="00A92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осуществляемых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управлением по труду, занятости и социальной защите </w:t>
      </w:r>
      <w:proofErr w:type="spellStart"/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Толочинск</w:t>
      </w:r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proofErr w:type="spellEnd"/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</w:t>
      </w:r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исполнительн</w:t>
      </w:r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комитет</w:t>
      </w:r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заявлениям работников, состоящих (состоявших) в трудовых отношениях с </w:t>
      </w:r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управлением по труду, занятости и социальной защите </w:t>
      </w:r>
      <w:proofErr w:type="spellStart"/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Толочинского</w:t>
      </w:r>
      <w:proofErr w:type="spellEnd"/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районного</w:t>
      </w:r>
      <w:r w:rsidR="00CB5D7A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исполнительн</w:t>
      </w:r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CB5D7A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комитет</w:t>
      </w:r>
      <w:r w:rsidR="00CB5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418"/>
        <w:gridCol w:w="1417"/>
        <w:gridCol w:w="16"/>
        <w:gridCol w:w="1827"/>
      </w:tblGrid>
      <w:tr w:rsidR="00A9280E" w:rsidRPr="00A9280E" w14:paraId="4DD1272E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C5E3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B4BA4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A993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1B75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3409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649FC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выдачу справок, других документов (решений)</w:t>
            </w:r>
          </w:p>
        </w:tc>
      </w:tr>
      <w:tr w:rsidR="00A9280E" w:rsidRPr="00A9280E" w14:paraId="7DE31C9A" w14:textId="77777777" w:rsidTr="000B5153">
        <w:tc>
          <w:tcPr>
            <w:tcW w:w="90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8F95C" w14:textId="77777777" w:rsidR="00A9280E" w:rsidRPr="00A9280E" w:rsidRDefault="00A9280E" w:rsidP="00EE6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И СОЦИАЛЬНАЯ ЗАЩИТА</w:t>
            </w:r>
          </w:p>
        </w:tc>
      </w:tr>
      <w:tr w:rsidR="00A9280E" w:rsidRPr="00A9280E" w14:paraId="406E2FEB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4C97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FEE16" w14:textId="77777777" w:rsidR="00A9280E" w:rsidRPr="00A9280E" w:rsidRDefault="00A9280E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D826F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197E5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CEF2E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FD263" w14:textId="46FF667C" w:rsidR="00CB5D7A" w:rsidRPr="00CB5D7A" w:rsidRDefault="00CB5D7A" w:rsidP="00CB5D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занятости населения и социально-трудовых отношений </w:t>
            </w:r>
          </w:p>
          <w:p w14:paraId="3016C787" w14:textId="77777777" w:rsidR="00CB5D7A" w:rsidRPr="00CB5D7A" w:rsidRDefault="00CB5D7A" w:rsidP="00CB5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207BF646" w14:textId="77777777" w:rsidR="00B56CB1" w:rsidRDefault="00CB5D7A" w:rsidP="00CB5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6A6E38FB" w14:textId="4EA39918" w:rsidR="00CB5D7A" w:rsidRPr="00CB5D7A" w:rsidRDefault="00CB5D7A" w:rsidP="00CB5D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  <w:p w14:paraId="218CD492" w14:textId="77777777" w:rsidR="00CB5D7A" w:rsidRPr="00CB5D7A" w:rsidRDefault="00CB5D7A" w:rsidP="00CB5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отсутствия Сипачевой В.А. прием осуществляет  </w:t>
            </w:r>
          </w:p>
          <w:p w14:paraId="32C3A148" w14:textId="77777777" w:rsidR="00CB5D7A" w:rsidRPr="00CB5D7A" w:rsidRDefault="00CB5D7A" w:rsidP="00CB5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начальник отдела назначения пенсий и социальной поддержки населения</w:t>
            </w:r>
          </w:p>
          <w:p w14:paraId="160F227F" w14:textId="099D014B" w:rsidR="00CB5D7A" w:rsidRPr="00CB5D7A" w:rsidRDefault="00CB5D7A" w:rsidP="00CB5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Елена Владимировна,</w:t>
            </w:r>
          </w:p>
          <w:p w14:paraId="75351A5D" w14:textId="77777777" w:rsidR="00B56CB1" w:rsidRDefault="00CB5D7A" w:rsidP="00CB5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, ул.Энгельса,18, </w:t>
            </w: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. № 4,</w:t>
            </w:r>
          </w:p>
          <w:p w14:paraId="5DAB25B8" w14:textId="11414A2A" w:rsidR="00CB5D7A" w:rsidRPr="00CB5D7A" w:rsidRDefault="00CB5D7A" w:rsidP="00CB5D7A">
            <w:pPr>
              <w:pStyle w:val="a3"/>
              <w:rPr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 тел. 5-16-76</w:t>
            </w:r>
            <w:r w:rsidRPr="00CB5D7A">
              <w:rPr>
                <w:sz w:val="24"/>
                <w:szCs w:val="24"/>
              </w:rPr>
              <w:t xml:space="preserve"> </w:t>
            </w:r>
          </w:p>
          <w:p w14:paraId="7972B3F1" w14:textId="2EF1CD5A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71" w:rsidRPr="00A9280E" w14:paraId="69FADDD4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11E8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C871F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699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7513E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4A8BE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6BC47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занятости населения и социально-трудовых отношений </w:t>
            </w:r>
          </w:p>
          <w:p w14:paraId="1631DD6A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10C6E1C9" w14:textId="77777777" w:rsidR="00B56CB1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, 18, каб.3, тел. </w:t>
            </w:r>
          </w:p>
          <w:p w14:paraId="1207FB62" w14:textId="38D09C29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5-16-74</w:t>
            </w:r>
          </w:p>
          <w:p w14:paraId="5743AA34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отсутствия Сипачевой В.А. прием осуществляет  </w:t>
            </w:r>
          </w:p>
          <w:p w14:paraId="59E5714B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начальник отдела назначения пенсий и социальной поддержки населения</w:t>
            </w:r>
          </w:p>
          <w:p w14:paraId="5238335F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Елена Владимировна,</w:t>
            </w:r>
          </w:p>
          <w:p w14:paraId="360396F4" w14:textId="77777777" w:rsidR="00B56CB1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, ул.Энгельса,18, </w:t>
            </w: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. № 4,</w:t>
            </w:r>
          </w:p>
          <w:p w14:paraId="545C0A10" w14:textId="42C2E21C" w:rsidR="009F0471" w:rsidRPr="00A9280E" w:rsidRDefault="007869BA" w:rsidP="007869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 тел. 5-16-76</w:t>
            </w:r>
            <w:r w:rsidRPr="00CB5D7A">
              <w:rPr>
                <w:sz w:val="24"/>
                <w:szCs w:val="24"/>
              </w:rPr>
              <w:t xml:space="preserve"> </w:t>
            </w:r>
          </w:p>
        </w:tc>
      </w:tr>
      <w:tr w:rsidR="009F0471" w:rsidRPr="00A9280E" w14:paraId="7C6C1F3A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CFBEF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9EB92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F2186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5D14A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B0C41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BB986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занятости населения и социально-трудовых отношений </w:t>
            </w:r>
          </w:p>
          <w:p w14:paraId="21792505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74E4BE66" w14:textId="77777777" w:rsidR="007869B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3F8DF467" w14:textId="066957E1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  <w:p w14:paraId="43E5E71D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отсутствия Сипачевой В.А. прием </w:t>
            </w:r>
            <w:r w:rsidRPr="00CB5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 </w:t>
            </w:r>
          </w:p>
          <w:p w14:paraId="65E01940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начальник отдела назначения пенсий и социальной поддержки населения</w:t>
            </w:r>
          </w:p>
          <w:p w14:paraId="6135A4A8" w14:textId="77777777" w:rsidR="007869BA" w:rsidRPr="00CB5D7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Елена Владимировна,</w:t>
            </w:r>
          </w:p>
          <w:p w14:paraId="125CF9C7" w14:textId="77777777" w:rsidR="007869BA" w:rsidRDefault="007869BA" w:rsidP="0078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, ул.Энгельса,18, </w:t>
            </w:r>
            <w:proofErr w:type="spellStart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B5D7A">
              <w:rPr>
                <w:rFonts w:ascii="Times New Roman" w:hAnsi="Times New Roman" w:cs="Times New Roman"/>
                <w:sz w:val="24"/>
                <w:szCs w:val="24"/>
              </w:rPr>
              <w:t xml:space="preserve">. № 4, </w:t>
            </w:r>
          </w:p>
          <w:p w14:paraId="00BD622E" w14:textId="13E71320" w:rsidR="009F0471" w:rsidRPr="00A9280E" w:rsidRDefault="007869BA" w:rsidP="007869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7A">
              <w:rPr>
                <w:rFonts w:ascii="Times New Roman" w:hAnsi="Times New Roman" w:cs="Times New Roman"/>
                <w:sz w:val="24"/>
                <w:szCs w:val="24"/>
              </w:rPr>
              <w:t>тел. 5-16-76</w:t>
            </w:r>
          </w:p>
        </w:tc>
      </w:tr>
      <w:tr w:rsidR="009F0471" w:rsidRPr="00A9280E" w14:paraId="3AC9751D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6EDD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EC9D6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FF32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DC95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1B8B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DC9E0" w14:textId="0284DA09" w:rsidR="00163D18" w:rsidRPr="00163D18" w:rsidRDefault="00163D18" w:rsidP="00163D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1E666AAC" w14:textId="77777777" w:rsidR="00163D18" w:rsidRPr="00163D18" w:rsidRDefault="00163D18" w:rsidP="00163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5990922D" w14:textId="77777777" w:rsidR="00163D18" w:rsidRDefault="00163D18" w:rsidP="00163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5A170939" w14:textId="1A44BE10" w:rsidR="00163D18" w:rsidRPr="00163D18" w:rsidRDefault="00163D18" w:rsidP="00163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131E35AC" w14:textId="77777777" w:rsidR="00163D18" w:rsidRPr="00163D18" w:rsidRDefault="00163D18" w:rsidP="00163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08FDCB4C" w14:textId="77777777" w:rsidR="00163D18" w:rsidRPr="00163D18" w:rsidRDefault="00163D18" w:rsidP="00163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0B6CE4D9" w14:textId="77777777" w:rsidR="00163D18" w:rsidRPr="00163D18" w:rsidRDefault="00163D18" w:rsidP="00163D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5A3C3876" w14:textId="77777777" w:rsidR="00163D18" w:rsidRDefault="00163D18" w:rsidP="00163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1434706B" w14:textId="1A7B95A1" w:rsidR="009F0471" w:rsidRPr="00A9280E" w:rsidRDefault="00163D18" w:rsidP="00CC52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AA5F2D" w:rsidRPr="00A9280E" w14:paraId="1804D135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EB4D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DB8F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листок нетрудоспособности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D8910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0008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либо представления документов и (или) сведений от других государствен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13375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8054D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24601D36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164D69FA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32E748A1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6DDA13CA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отсутствия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62361B46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50C1460A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21A8BFE8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0968E423" w14:textId="61D6EBB0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AA5F2D" w:rsidRPr="00A9280E" w14:paraId="7630BFFA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AA477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4244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рождении ребенка – в случае, если ребенок родился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свидетельства о рождении, смерти детей, в том числе старше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лет (представляются на всех 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 (удочерении) (далее – усыновление) – для семей, усыновивших (удочеривших) (далее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усыновившие)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(далее – усыновители),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брака либо свидетельство о расторжении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70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37EF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9D79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CB8ED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21EF047C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698BDF36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35FF167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160E0377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32A7A81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64E8A5F0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4C32E6BE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7BEE0B34" w14:textId="57CAD8D8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AA5F2D" w:rsidRPr="00A9280E" w14:paraId="669A7B76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1BDD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D1A8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врачебно-консультационной комиссии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заявитель 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0829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DCB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FB50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7011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5E11C238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6A54C9A4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51C8769D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127B3D4E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1CEB8BC4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отдела  занятости  населения и </w:t>
            </w:r>
          </w:p>
          <w:p w14:paraId="135D9B0C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0911E1B9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3903ECA6" w14:textId="0E0D18D4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AA5F2D" w:rsidRPr="00A9280E" w14:paraId="485DA339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F51E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2.9. Назначение пособия по уходу за ребенком в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FF2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 или иной документ,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местного исполнительного и распорядительного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органаобустановлении</w:t>
            </w:r>
            <w:proofErr w:type="spellEnd"/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(попечительства) – для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заключении брака –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вслучае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еслизаявитель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периоде, за который выплачено пособие по беременности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справкао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чтогражданин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обучающимся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7B0B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3611B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10F9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день достижения ребенком возраста 3 лет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E2D5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2E9E68E1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0E2A4666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06DB758C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2C394212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2BA86796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769A9E0F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24AEAAF9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08588E74" w14:textId="5BE1E028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AA5F2D" w:rsidRPr="00A9280E" w14:paraId="233A518C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BAC8E" w14:textId="0DA0F5A6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  <w:r w:rsidR="00EF0EB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="00EF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Назначение пособия семьям на детей в возрасте от 3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18 лет в период воспитания ребенка в 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79E2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гражданин является обучающимся, – представляется на ребенка в возрастеот3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лет, обучающегося в учреждении образования (в том числе дошкольного)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брака либо свидетельство 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расторжениибрака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илииной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периоде, за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(копии) из трудовых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книжекродителей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(усыновителей, опекунов (попечителей) или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размере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являющимся ребенку (детям) матерью (мачехой) или отцом (отчимом)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BEEF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BC3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(или) сведений от других государственных органов, иных организаций – 1 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298C2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срок до даты наступления обстоятельств, влекущих прекращение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пособия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1463C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  <w:p w14:paraId="45D02E42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5E8B783C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279082F8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6DFD3085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253B42A6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6D78962C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4625F4D8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265197D3" w14:textId="392EDAA9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AA5F2D" w:rsidRPr="00A9280E" w14:paraId="70A0303F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71DD0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F5FA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свидетельства о рождении несовершеннолетних детей (представляются на всех детей) (для иностранных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– для ребенка-инвалида в возрасте до 18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заключении брака –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вслучае</w:t>
            </w:r>
            <w:proofErr w:type="spellEnd"/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установлении отцовства – для семей военнослужащих, проходящих срочную военную службу, семей граждан, проходящих альтернативную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том, что гражданин является обучающимся (представляется на всех детей, на детей старше 14лет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представляетсяна</w:t>
            </w:r>
            <w:proofErr w:type="spellEnd"/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дату определения права на пособие и на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учебного года)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размере пособия на детей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ипериоде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выплаты – в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места выплаты пособия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527C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44AF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FD2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75737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4429C04F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10C35CAF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31C77214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4B702E33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29A93890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5BEBC494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7EE13A8D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1ED51C02" w14:textId="21903CCB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AA5F2D" w:rsidRPr="00A9280E" w14:paraId="320A7A13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7D19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2.13. Назначение пособия по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FFBCC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BA39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EBF1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дней со дня обращения, 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52E1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срок, указанный в листке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нетрудоспособности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8FE1B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  <w:p w14:paraId="7DB91AC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Николаевна</w:t>
            </w:r>
          </w:p>
          <w:p w14:paraId="41458E13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24684EE3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50A72817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37B9DB17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7016C7EF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35012013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47FF8E7F" w14:textId="0738434F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AA5F2D" w:rsidRPr="00A9280E" w14:paraId="058ABD86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9FFD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9E71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3A92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D662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3F0E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AEF57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4B3C9494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6E1CBF8A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5FECFFCD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221E4041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7D93BCD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27C0DCBA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2CE083D8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5744CD74" w14:textId="3C2EB8C1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5-16-74</w:t>
            </w:r>
          </w:p>
        </w:tc>
      </w:tr>
      <w:tr w:rsidR="00AA5F2D" w:rsidRPr="00A9280E" w14:paraId="1FD6A2CD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5841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1C7C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3939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2F4A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1A0B5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2A24C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33C923D0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466FB31C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46371D20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4B653A4D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057A887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48D23E08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44A29BF6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2337697D" w14:textId="2D460B27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AA5F2D" w:rsidRPr="00A9280E" w14:paraId="134BD24C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436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6915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2CF6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ACA7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5948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6A863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2D16DA46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60C07017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51991931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796849C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30E38DD2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24C4770D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Сипачева Валентина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Адамовна</w:t>
            </w:r>
          </w:p>
          <w:p w14:paraId="2017E552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26B89C2B" w14:textId="4FC54C16" w:rsidR="00AA5F2D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5A4A44" w:rsidRPr="00A9280E" w14:paraId="2E733406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B7547" w14:textId="74E8B338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2.18-1.</w:t>
            </w:r>
            <w:r>
              <w:t xml:space="preserve"> </w:t>
            </w: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неполучении пособия на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F0F6A" w14:textId="55B4DC21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418E" w14:textId="514A9B61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BB94" w14:textId="55736A9A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2F22F" w14:textId="7388CDCE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4C4E7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5502B4BF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63DCF3A1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2E7B4513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4A15BEB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3F428A5C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76C2CC60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2A2780BA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6A21D19C" w14:textId="4882312B" w:rsidR="005A4A44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5A4A44" w:rsidRPr="00A9280E" w14:paraId="541E6C0A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F7BAF" w14:textId="77777777" w:rsidR="005A4A44" w:rsidRP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CCC1" w14:textId="77777777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3DC5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88903" w14:textId="1600AC3B" w:rsidR="005A4A44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D13A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2EC5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1841E1D5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32817781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2BD26283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4119FC7A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1CF7B9B3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669BD8A6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03D3433B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37445931" w14:textId="5AC6E9A0" w:rsidR="005A4A44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9F4788" w:rsidRPr="00A9280E" w14:paraId="7AA5F467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3A129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A8075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EC4D2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8E98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8430B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D8C00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68F08C8D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6F4CF209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75EE23ED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4BE52113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3032B7FC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24C90F7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50634F07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2EC29A4B" w14:textId="0CDB909E" w:rsidR="009F4788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5A4A44" w:rsidRPr="00A9280E" w14:paraId="69B852EA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E065C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2.24. Выдача справки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6C37A" w14:textId="77777777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5E0CE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E359A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B049A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7C567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026CEF9E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283122CB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0010878A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152C6FAF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64C5490A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отдела  занятости  населения и </w:t>
            </w:r>
          </w:p>
          <w:p w14:paraId="7F900287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52BDF35F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51CABCC3" w14:textId="5C2E66CA" w:rsidR="005A4A44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440782" w:rsidRPr="00A9280E" w14:paraId="25566DB1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1BF2F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2.25. Выдача справки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возраста 3 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068A8" w14:textId="77777777" w:rsidR="00440782" w:rsidRPr="00A9280E" w:rsidRDefault="00440782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BD52B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D87D3" w14:textId="211D86AE" w:rsidR="00440782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5BC8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568C4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24C0D7FC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152A9B8B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1E9DD16E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277829B3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47E48F78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2660C776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69D0BDAD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49F3B43D" w14:textId="08097E74" w:rsidR="00440782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440782" w:rsidRPr="00A9280E" w14:paraId="3ECAC0D8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AD77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A05D1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E054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6E2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3DE4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4CB21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3D31AA86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3567A1FC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63BE0913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0C6F1784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отсутствия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1CE5CEDD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373DB8B2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55E35848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78B7D09B" w14:textId="0DBEB746" w:rsidR="00440782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440782" w:rsidRPr="00A9280E" w14:paraId="7ACC78D5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5061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2.35. Выплата пособия на погребение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7A893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лица, взявшего на себя организацию погребения умершего (погибшего)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 заявителя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смерти – в случае, если смерть зарегистрирована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свидетельство о рождении (при его наличии) – в случае смерти ребенка (детей)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умерший в возрасте от 18 до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лет на день смерти являлся обучающимся, – в случае смерти лица в возрасте от 18 до 23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AF1C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A8976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8146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9A83B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0407DB4B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3C748963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5DC77D32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491AC606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232BAC5F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5D808A55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2747C635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1F8CE225" w14:textId="078BA53E" w:rsidR="00440782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440782" w:rsidRPr="00A9280E" w14:paraId="3ACE85F2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26B52" w14:textId="328F2E6F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560AB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6A7A420E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50D4B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471BD9E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33CE0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заключение брака, родственные отношения</w:t>
            </w:r>
          </w:p>
          <w:p w14:paraId="4FC31B91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55A61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</w:t>
            </w:r>
          </w:p>
          <w:p w14:paraId="6768E06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BDD3C" w14:textId="3D75ACDB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трудовой книжки или иные документы, подтверждающие последнее место </w:t>
            </w: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гражданской службы </w:t>
            </w:r>
            <w:proofErr w:type="gram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4CB2" w14:textId="2F9D80CC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12EB" w14:textId="18CE1D05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C9B6F" w14:textId="653426F2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3FBB1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694B9355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13602283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6A18AE04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4FD8B2A8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474AC3C1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1A448C1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52BF4B69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5893D7E6" w14:textId="0FBCDB0E" w:rsidR="00440782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440782" w:rsidRPr="00A9280E" w14:paraId="170A29B7" w14:textId="77777777" w:rsidTr="00CC521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489F4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2.44. Выдача справки 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невыделении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D11D0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1069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5D6BF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C30B5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C6EBE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52A153E0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121BA4F3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4993B952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43395DB9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0ACD615F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041D20DA" w14:textId="77777777" w:rsidR="00CC5218" w:rsidRPr="00163D18" w:rsidRDefault="00CC5218" w:rsidP="00CC5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6C820C88" w14:textId="77777777" w:rsidR="00CC5218" w:rsidRDefault="00CC5218" w:rsidP="00CC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1364A492" w14:textId="5427A63B" w:rsidR="00440782" w:rsidRPr="00A9280E" w:rsidRDefault="00CC5218" w:rsidP="00CC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5A4A44" w:rsidRPr="00A9280E" w14:paraId="1F9A6EC4" w14:textId="77777777" w:rsidTr="000B5153">
        <w:tc>
          <w:tcPr>
            <w:tcW w:w="90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F1F8D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18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5A4A44" w:rsidRPr="00A9280E" w14:paraId="1674C387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82980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18.7. Выдача справки о наличии или об отсутствии исполнительных листов и (или) иных требований о взыскании с лица задолженности по налогам, другим долгам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CD43D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6FF9B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8A6D1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45AAC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месяцев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B5F32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4EAFDF59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4C183F89" w14:textId="77777777" w:rsidR="00EE62D4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594A3B51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0FD27662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</w:t>
            </w:r>
          </w:p>
          <w:p w14:paraId="18144CEB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5DD79981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3328C44E" w14:textId="77777777" w:rsidR="00EE62D4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6AA6A780" w14:textId="3DFFA107" w:rsidR="005A4A44" w:rsidRPr="00A9280E" w:rsidRDefault="00EE62D4" w:rsidP="00EE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  <w:tr w:rsidR="005A4A44" w:rsidRPr="00A9280E" w14:paraId="5A8717B1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DC658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EEF91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96019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8716E" w14:textId="57261A5D" w:rsidR="005A4A44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4545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C2FBE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30E03B9B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Василевская Ирина Николаевна</w:t>
            </w:r>
          </w:p>
          <w:p w14:paraId="255B69E6" w14:textId="77777777" w:rsidR="00EE62D4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каб.5, </w:t>
            </w:r>
          </w:p>
          <w:p w14:paraId="3EFA660F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5-05-51</w:t>
            </w:r>
          </w:p>
          <w:p w14:paraId="272A2E8F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Во время отсутствия Василевской И.Н.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прием осуществляет </w:t>
            </w:r>
          </w:p>
          <w:p w14:paraId="1848E703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 занятости  населения и </w:t>
            </w:r>
          </w:p>
          <w:p w14:paraId="3FD3275F" w14:textId="77777777" w:rsidR="00EE62D4" w:rsidRPr="00163D18" w:rsidRDefault="00EE62D4" w:rsidP="00EE62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</w:t>
            </w:r>
            <w:r w:rsidRPr="0016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Сипачева Валентина Адамовна</w:t>
            </w:r>
          </w:p>
          <w:p w14:paraId="229A33B7" w14:textId="77777777" w:rsidR="00EE62D4" w:rsidRDefault="00EE62D4" w:rsidP="00EE6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олочин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163D18">
              <w:rPr>
                <w:rFonts w:ascii="Times New Roman" w:hAnsi="Times New Roman" w:cs="Times New Roman"/>
                <w:sz w:val="24"/>
                <w:szCs w:val="24"/>
              </w:rPr>
              <w:t xml:space="preserve">, 18, каб.3, </w:t>
            </w:r>
          </w:p>
          <w:p w14:paraId="1C03D820" w14:textId="10BEC2E8" w:rsidR="005A4A44" w:rsidRPr="00A9280E" w:rsidRDefault="00EE62D4" w:rsidP="00EE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18">
              <w:rPr>
                <w:rFonts w:ascii="Times New Roman" w:hAnsi="Times New Roman" w:cs="Times New Roman"/>
                <w:sz w:val="24"/>
                <w:szCs w:val="24"/>
              </w:rPr>
              <w:t>тел. 5-16-74</w:t>
            </w:r>
          </w:p>
        </w:tc>
      </w:tr>
    </w:tbl>
    <w:p w14:paraId="5599C68F" w14:textId="77777777" w:rsidR="008720DB" w:rsidRDefault="008720DB" w:rsidP="00440782">
      <w:pPr>
        <w:spacing w:after="0"/>
      </w:pPr>
    </w:p>
    <w:sectPr w:rsidR="0087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71"/>
    <w:rsid w:val="000B5153"/>
    <w:rsid w:val="00163D18"/>
    <w:rsid w:val="002D2047"/>
    <w:rsid w:val="002D7BC1"/>
    <w:rsid w:val="002E6DA5"/>
    <w:rsid w:val="00440782"/>
    <w:rsid w:val="005A4A44"/>
    <w:rsid w:val="00630771"/>
    <w:rsid w:val="007869BA"/>
    <w:rsid w:val="008720DB"/>
    <w:rsid w:val="009F0471"/>
    <w:rsid w:val="009F4788"/>
    <w:rsid w:val="00A9280E"/>
    <w:rsid w:val="00AA5F2D"/>
    <w:rsid w:val="00AD75A9"/>
    <w:rsid w:val="00B56CB1"/>
    <w:rsid w:val="00CB5D7A"/>
    <w:rsid w:val="00CC5218"/>
    <w:rsid w:val="00EE62D4"/>
    <w:rsid w:val="00EF0EB9"/>
    <w:rsid w:val="00F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4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CB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locked/>
    <w:rsid w:val="00CB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B5D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CB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locked/>
    <w:rsid w:val="00CB5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B5D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E11A-2ED4-46E9-A791-161B2512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ODOK2</dc:creator>
  <cp:lastModifiedBy>Id72</cp:lastModifiedBy>
  <cp:revision>2</cp:revision>
  <cp:lastPrinted>2025-05-26T11:52:00Z</cp:lastPrinted>
  <dcterms:created xsi:type="dcterms:W3CDTF">2025-05-27T12:33:00Z</dcterms:created>
  <dcterms:modified xsi:type="dcterms:W3CDTF">2025-05-27T12:33:00Z</dcterms:modified>
</cp:coreProperties>
</file>